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95326213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AA6E8F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sz w:val="18"/>
                <w:szCs w:val="18"/>
              </w:rPr>
              <w:t>«ΠΡΟΜΗΘΕΙΑ ΣΠΙΤΑΚΙΑ ΣΚΥΛΩΝ»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AA6E8F" w:rsidRPr="006E4E6E">
        <w:rPr>
          <w:rFonts w:ascii="Times" w:hAnsi="Times" w:cs="Tahoma"/>
          <w:b/>
          <w:sz w:val="20"/>
          <w:szCs w:val="20"/>
        </w:rPr>
        <w:t>9.977,49 €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E142FB" w:rsidP="006E4E6E">
      <w:pPr>
        <w:spacing w:line="240" w:lineRule="auto"/>
        <w:jc w:val="center"/>
        <w:rPr>
          <w:rFonts w:ascii="Calibri" w:hAnsi="Calibri" w:cs="Calibri"/>
          <w:b/>
          <w:caps/>
        </w:rPr>
      </w:pPr>
      <w:r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28"/>
        <w:gridCol w:w="1275"/>
        <w:gridCol w:w="1276"/>
        <w:gridCol w:w="1134"/>
        <w:gridCol w:w="1276"/>
      </w:tblGrid>
      <w:tr w:rsidR="00E142FB" w:rsidRPr="00716285" w:rsidTr="000C2559">
        <w:trPr>
          <w:trHeight w:val="701"/>
        </w:trPr>
        <w:tc>
          <w:tcPr>
            <w:tcW w:w="673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828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275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716285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E142FB" w:rsidRPr="00716285" w:rsidTr="000C2559">
        <w:tc>
          <w:tcPr>
            <w:tcW w:w="673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716285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142FB" w:rsidRPr="00716285" w:rsidRDefault="00E142FB" w:rsidP="006E4E6E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Σπιτάκια σκύλων                          με εξωτερικές διαστάσεις  110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cmx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>80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cmx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>76</w:t>
            </w:r>
            <w:r>
              <w:rPr>
                <w:rFonts w:ascii="Verdana" w:hAnsi="Verdana" w:cs="Verdana"/>
                <w:bCs/>
                <w:sz w:val="20"/>
                <w:szCs w:val="20"/>
                <w:lang w:val="en-US"/>
              </w:rPr>
              <w:t>cm</w:t>
            </w:r>
          </w:p>
        </w:tc>
        <w:tc>
          <w:tcPr>
            <w:tcW w:w="1275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716285">
              <w:rPr>
                <w:rFonts w:ascii="Verdana" w:hAnsi="Verdana" w:cs="Verdana"/>
                <w:bCs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E142FB" w:rsidRPr="00232C01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42FB" w:rsidRPr="00716285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ΣΥΝΟΛΟ ΚΑΘΑΡΗΣ ΑΞΙΑΣ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1743A" w:rsidRDefault="00E142FB" w:rsidP="006E4E6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ΣΥΝΟΛΟ ΦΠΑ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A1743A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1743A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57517E" w:rsidRDefault="0057517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3139"/>
    <w:rsid w:val="002D637B"/>
    <w:rsid w:val="002D6B4A"/>
    <w:rsid w:val="002E1C63"/>
    <w:rsid w:val="002E489C"/>
    <w:rsid w:val="002E5890"/>
    <w:rsid w:val="002E5935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257C"/>
    <w:rsid w:val="00852C43"/>
    <w:rsid w:val="00853BE9"/>
    <w:rsid w:val="00853FE6"/>
    <w:rsid w:val="00860072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2018-08-09T10:14:00Z</dcterms:created>
  <dcterms:modified xsi:type="dcterms:W3CDTF">2018-08-09T10:24:00Z</dcterms:modified>
</cp:coreProperties>
</file>